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169"/>
        <w:tblW w:w="972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8575"/>
      </w:tblGrid>
      <w:tr w:rsidR="005E4B58" w14:paraId="4985335A" w14:textId="77777777" w:rsidTr="00CD44D6">
        <w:trPr>
          <w:trHeight w:val="980"/>
        </w:trPr>
        <w:tc>
          <w:tcPr>
            <w:tcW w:w="1147" w:type="dxa"/>
            <w:vAlign w:val="center"/>
          </w:tcPr>
          <w:p w14:paraId="12547EBC" w14:textId="77777777" w:rsidR="005E4B58" w:rsidRDefault="005E4B58" w:rsidP="00CD44D6">
            <w:pPr>
              <w:jc w:val="center"/>
              <w:rPr>
                <w:rFonts w:ascii="Garamond" w:eastAsia="Garamond" w:hAnsi="Garamond" w:cs="Garamond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160FE9FA" wp14:editId="7B8FCCF8">
                  <wp:extent cx="382494" cy="364563"/>
                  <wp:effectExtent l="0" t="0" r="0" b="0"/>
                  <wp:docPr id="7" name="image1.jpg" descr="stemma-della-repubblica-italiana-color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stemma-della-repubblica-italiana-colori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229" cy="3652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5" w:type="dxa"/>
            <w:vAlign w:val="center"/>
          </w:tcPr>
          <w:p w14:paraId="4E8EB2E2" w14:textId="77777777" w:rsidR="005E4B58" w:rsidRDefault="005E4B58" w:rsidP="00CD44D6">
            <w:pPr>
              <w:spacing w:after="0" w:line="340" w:lineRule="exact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ISTITUTO COMPRENSIVO STATALE</w:t>
            </w:r>
          </w:p>
          <w:p w14:paraId="537177F8" w14:textId="77777777" w:rsidR="005E4B58" w:rsidRDefault="005E4B58" w:rsidP="00CD44D6">
            <w:pPr>
              <w:spacing w:after="0" w:line="340" w:lineRule="exact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“LEONE SINIGAGLIA”</w:t>
            </w:r>
          </w:p>
          <w:p w14:paraId="43144633" w14:textId="77777777" w:rsidR="005E4B58" w:rsidRDefault="005E4B58" w:rsidP="00CD44D6">
            <w:pPr>
              <w:keepNext/>
              <w:spacing w:after="0" w:line="340" w:lineRule="exact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Corso Sebastopoli 258 10137 Torino Tel. 01101167891</w:t>
            </w:r>
          </w:p>
          <w:p w14:paraId="7BD5FBF3" w14:textId="77777777" w:rsidR="005E4B58" w:rsidRDefault="005E4B58" w:rsidP="00CD44D6">
            <w:pPr>
              <w:spacing w:after="0" w:line="340" w:lineRule="exact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C.F. 97833140011</w:t>
            </w:r>
          </w:p>
          <w:p w14:paraId="5B2F88EB" w14:textId="77777777" w:rsidR="005E4B58" w:rsidRDefault="005E4B58" w:rsidP="00CD44D6">
            <w:pPr>
              <w:spacing w:after="0" w:line="340" w:lineRule="exact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 xml:space="preserve">E–mail: </w:t>
            </w:r>
            <w:hyperlink r:id="rId8">
              <w:r>
                <w:rPr>
                  <w:rFonts w:ascii="Garamond" w:eastAsia="Garamond" w:hAnsi="Garamond" w:cs="Garamond"/>
                  <w:color w:val="0000FF"/>
                  <w:u w:val="single"/>
                </w:rPr>
                <w:t>toic8by007@istruzione.it</w:t>
              </w:r>
            </w:hyperlink>
            <w:r>
              <w:rPr>
                <w:rFonts w:ascii="Garamond" w:eastAsia="Garamond" w:hAnsi="Garamond" w:cs="Garamond"/>
              </w:rPr>
              <w:t xml:space="preserve"> –</w:t>
            </w:r>
            <w:hyperlink r:id="rId9">
              <w:r>
                <w:rPr>
                  <w:rFonts w:ascii="Garamond" w:eastAsia="Garamond" w:hAnsi="Garamond" w:cs="Garamond"/>
                  <w:color w:val="0000FF"/>
                  <w:u w:val="single"/>
                </w:rPr>
                <w:t>toic8by007@pec.istruzione.it</w:t>
              </w:r>
            </w:hyperlink>
          </w:p>
          <w:p w14:paraId="49A49216" w14:textId="77777777" w:rsidR="005E4B58" w:rsidRDefault="005E4B58" w:rsidP="00CD44D6">
            <w:pPr>
              <w:spacing w:after="0" w:line="340" w:lineRule="exact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</w:rPr>
              <w:t xml:space="preserve">Sito: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https://www.icleonesinigaglia.edu.it/</w:t>
              </w:r>
            </w:hyperlink>
          </w:p>
        </w:tc>
      </w:tr>
    </w:tbl>
    <w:p w14:paraId="75946EE1" w14:textId="7ED5043E" w:rsidR="00D511D3" w:rsidRDefault="00CD44D6">
      <w:r>
        <w:rPr>
          <w:noProof/>
        </w:rPr>
        <w:drawing>
          <wp:inline distT="0" distB="0" distL="0" distR="0" wp14:anchorId="4D10AED7" wp14:editId="141052BD">
            <wp:extent cx="6210935" cy="871635"/>
            <wp:effectExtent l="0" t="0" r="0" b="5080"/>
            <wp:docPr id="1" name="image2.jpeg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 descr="Immagine che contiene testo&#10;&#10;Descrizione generata automaticament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87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ABB48" w14:textId="77777777" w:rsidR="00CD44D6" w:rsidRDefault="00CD44D6" w:rsidP="001771A6">
      <w:pPr>
        <w:spacing w:after="0"/>
        <w:rPr>
          <w:rFonts w:ascii="Arial" w:hAnsi="Arial" w:cs="Arial"/>
          <w:b/>
          <w:color w:val="000000"/>
          <w:sz w:val="20"/>
          <w:szCs w:val="18"/>
          <w:shd w:val="clear" w:color="auto" w:fill="FFFFFF"/>
        </w:rPr>
      </w:pPr>
    </w:p>
    <w:p w14:paraId="120FDD11" w14:textId="3A5A8B31" w:rsidR="00793027" w:rsidRDefault="00793027" w:rsidP="00793027">
      <w:pPr>
        <w:spacing w:after="0"/>
        <w:jc w:val="center"/>
        <w:rPr>
          <w:rFonts w:ascii="Arial" w:eastAsia="Cambria" w:hAnsi="Arial" w:cs="Arial"/>
          <w:b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18"/>
          <w:shd w:val="clear" w:color="auto" w:fill="FFFFFF"/>
        </w:rPr>
        <w:t>ALLEGATO 2</w:t>
      </w:r>
    </w:p>
    <w:p w14:paraId="7C08D06E" w14:textId="77777777" w:rsidR="00793027" w:rsidRDefault="00793027" w:rsidP="00793027">
      <w:pPr>
        <w:spacing w:after="0"/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7931038B" w14:textId="7BF62DE0" w:rsidR="00793027" w:rsidRDefault="00793027" w:rsidP="00793027">
      <w:pPr>
        <w:spacing w:after="0"/>
        <w:jc w:val="center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GRIGLIA DI VALUTAZIONE ESPERTI PON  2014/20</w:t>
      </w:r>
    </w:p>
    <w:p w14:paraId="52470D74" w14:textId="0ADBFAD4" w:rsidR="00EF0C6C" w:rsidRDefault="00EF0C6C" w:rsidP="001771A6">
      <w:pPr>
        <w:spacing w:after="0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"/>
        <w:gridCol w:w="2156"/>
        <w:gridCol w:w="1276"/>
        <w:gridCol w:w="1417"/>
        <w:gridCol w:w="709"/>
        <w:gridCol w:w="1418"/>
        <w:gridCol w:w="1559"/>
        <w:gridCol w:w="1251"/>
      </w:tblGrid>
      <w:tr w:rsidR="00EF0C6C" w14:paraId="595936AB" w14:textId="77777777" w:rsidTr="0094428E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8724" w14:textId="77777777" w:rsidR="00EF0C6C" w:rsidRDefault="00EF0C6C">
            <w:pPr>
              <w:spacing w:after="0"/>
              <w:jc w:val="center"/>
              <w:rPr>
                <w:rFonts w:eastAsia="Cambri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3D71" w14:textId="77777777" w:rsidR="00EF0C6C" w:rsidRPr="0094428E" w:rsidRDefault="00EF0C6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4428E">
              <w:rPr>
                <w:b/>
                <w:sz w:val="20"/>
                <w:szCs w:val="20"/>
              </w:rPr>
              <w:t>TITOLI DI STUDIO E CULTURALI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F393" w14:textId="77777777" w:rsidR="00EF0C6C" w:rsidRPr="0094428E" w:rsidRDefault="00EF0C6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4428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3698" w14:textId="77777777" w:rsidR="00EF0C6C" w:rsidRPr="0094428E" w:rsidRDefault="00EF0C6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4428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1B78" w14:textId="77777777" w:rsidR="00EF0C6C" w:rsidRPr="0094428E" w:rsidRDefault="00EF0C6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4428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918D" w14:textId="77777777" w:rsidR="00EF0C6C" w:rsidRPr="0094428E" w:rsidRDefault="00EF0C6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4428E">
              <w:rPr>
                <w:b/>
                <w:sz w:val="20"/>
                <w:szCs w:val="20"/>
              </w:rPr>
              <w:t>NOTE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A897" w14:textId="77777777" w:rsidR="00EF0C6C" w:rsidRPr="0094428E" w:rsidRDefault="00EF0C6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4428E">
              <w:rPr>
                <w:b/>
                <w:sz w:val="20"/>
                <w:szCs w:val="20"/>
              </w:rPr>
              <w:t>A CURA DELL'INTERESSATO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5E95" w14:textId="1AE9B2DC" w:rsidR="00EF0C6C" w:rsidRPr="0094428E" w:rsidRDefault="00EF0C6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4428E">
              <w:rPr>
                <w:b/>
                <w:sz w:val="20"/>
                <w:szCs w:val="20"/>
              </w:rPr>
              <w:t>A CURA</w:t>
            </w:r>
            <w:r w:rsidR="00CD44D6" w:rsidRPr="0094428E">
              <w:rPr>
                <w:b/>
                <w:sz w:val="20"/>
                <w:szCs w:val="20"/>
              </w:rPr>
              <w:t xml:space="preserve"> del DS/</w:t>
            </w:r>
            <w:r w:rsidRPr="0094428E">
              <w:rPr>
                <w:b/>
                <w:sz w:val="20"/>
                <w:szCs w:val="20"/>
              </w:rPr>
              <w:t xml:space="preserve"> DELLA COMMISSIONE</w:t>
            </w:r>
          </w:p>
        </w:tc>
      </w:tr>
      <w:tr w:rsidR="00EF0C6C" w14:paraId="5FFE4AF4" w14:textId="77777777" w:rsidTr="0094428E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3555" w14:textId="77777777" w:rsidR="00EF0C6C" w:rsidRDefault="00EF0C6C">
            <w:pPr>
              <w:spacing w:after="0"/>
            </w:pPr>
            <w:r>
              <w:t>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D759" w14:textId="3D191C4D" w:rsidR="00EF0C6C" w:rsidRPr="00CD44D6" w:rsidRDefault="00EF0C6C">
            <w:pPr>
              <w:spacing w:after="0"/>
              <w:rPr>
                <w:sz w:val="21"/>
                <w:szCs w:val="21"/>
              </w:rPr>
            </w:pPr>
            <w:r w:rsidRPr="00CD44D6">
              <w:rPr>
                <w:sz w:val="21"/>
                <w:szCs w:val="21"/>
              </w:rPr>
              <w:t xml:space="preserve">Diploma di Laurea Specifica afferente </w:t>
            </w:r>
            <w:proofErr w:type="gramStart"/>
            <w:r w:rsidRPr="00CD44D6">
              <w:rPr>
                <w:sz w:val="21"/>
                <w:szCs w:val="21"/>
              </w:rPr>
              <w:t>la</w:t>
            </w:r>
            <w:proofErr w:type="gramEnd"/>
            <w:r w:rsidRPr="00CD44D6">
              <w:rPr>
                <w:sz w:val="21"/>
                <w:szCs w:val="21"/>
              </w:rPr>
              <w:t xml:space="preserve"> tipologia di progetto</w:t>
            </w:r>
            <w:r w:rsidR="0094428E">
              <w:rPr>
                <w:sz w:val="21"/>
                <w:szCs w:val="21"/>
              </w:rPr>
              <w:t>/DIPLOMA scuola secondaria di II grado valido per l’insegnamento in primaria.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202A" w14:textId="77777777" w:rsidR="00EF0C6C" w:rsidRPr="00CD44D6" w:rsidRDefault="00EF0C6C">
            <w:pPr>
              <w:spacing w:after="0"/>
              <w:jc w:val="center"/>
              <w:rPr>
                <w:sz w:val="21"/>
                <w:szCs w:val="21"/>
              </w:rPr>
            </w:pPr>
            <w:r w:rsidRPr="00CD44D6">
              <w:rPr>
                <w:sz w:val="21"/>
                <w:szCs w:val="21"/>
              </w:rPr>
              <w:t>Conseguita con lode</w:t>
            </w:r>
          </w:p>
          <w:p w14:paraId="1E61B2E5" w14:textId="77777777" w:rsidR="00EF0C6C" w:rsidRPr="00CD44D6" w:rsidRDefault="00EF0C6C">
            <w:pPr>
              <w:spacing w:after="0"/>
              <w:jc w:val="center"/>
              <w:rPr>
                <w:sz w:val="21"/>
                <w:szCs w:val="21"/>
              </w:rPr>
            </w:pPr>
            <w:r w:rsidRPr="00CD44D6">
              <w:rPr>
                <w:sz w:val="21"/>
                <w:szCs w:val="21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ACAF" w14:textId="77777777" w:rsidR="00EF0C6C" w:rsidRPr="00CD44D6" w:rsidRDefault="00EF0C6C">
            <w:pPr>
              <w:spacing w:after="0"/>
              <w:jc w:val="center"/>
              <w:rPr>
                <w:sz w:val="21"/>
                <w:szCs w:val="21"/>
              </w:rPr>
            </w:pPr>
            <w:r w:rsidRPr="00CD44D6">
              <w:rPr>
                <w:sz w:val="21"/>
                <w:szCs w:val="21"/>
              </w:rPr>
              <w:t>Conseguita senza lode</w:t>
            </w:r>
          </w:p>
          <w:p w14:paraId="3EA57B38" w14:textId="77777777" w:rsidR="00EF0C6C" w:rsidRPr="00CD44D6" w:rsidRDefault="00EF0C6C">
            <w:pPr>
              <w:spacing w:after="0"/>
              <w:jc w:val="center"/>
              <w:rPr>
                <w:sz w:val="21"/>
                <w:szCs w:val="21"/>
              </w:rPr>
            </w:pPr>
            <w:r w:rsidRPr="00CD44D6">
              <w:rPr>
                <w:sz w:val="21"/>
                <w:szCs w:val="21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FA08" w14:textId="77777777" w:rsidR="00EF0C6C" w:rsidRPr="00CD44D6" w:rsidRDefault="00EF0C6C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BF08" w14:textId="76183F66" w:rsidR="00EF0C6C" w:rsidRDefault="00EF0C6C">
            <w:pPr>
              <w:spacing w:after="0"/>
              <w:jc w:val="center"/>
              <w:rPr>
                <w:sz w:val="21"/>
                <w:szCs w:val="21"/>
              </w:rPr>
            </w:pPr>
            <w:r w:rsidRPr="00CD44D6">
              <w:rPr>
                <w:sz w:val="21"/>
                <w:szCs w:val="21"/>
              </w:rPr>
              <w:t>Laurea vecchio ordinamento</w:t>
            </w:r>
            <w:r w:rsidR="0094428E">
              <w:rPr>
                <w:sz w:val="21"/>
                <w:szCs w:val="21"/>
              </w:rPr>
              <w:t>/</w:t>
            </w:r>
          </w:p>
          <w:p w14:paraId="3BA8EF9B" w14:textId="69297271" w:rsidR="0094428E" w:rsidRPr="00CD44D6" w:rsidRDefault="0094428E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DIPLOMA scuola secondaria di II grado valido per l’insegnamento in primaria.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D9F5" w14:textId="77777777" w:rsidR="00EF0C6C" w:rsidRDefault="00EF0C6C">
            <w:pPr>
              <w:spacing w:after="0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853D" w14:textId="77777777" w:rsidR="00EF0C6C" w:rsidRDefault="00EF0C6C">
            <w:pPr>
              <w:spacing w:after="0"/>
            </w:pPr>
          </w:p>
        </w:tc>
      </w:tr>
      <w:tr w:rsidR="00EF0C6C" w:rsidRPr="00CD44D6" w14:paraId="20D5C602" w14:textId="77777777" w:rsidTr="0094428E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4BA8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3DC8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 xml:space="preserve">Diploma di Laurea Triennale Specifica afferente </w:t>
            </w:r>
            <w:proofErr w:type="gramStart"/>
            <w:r w:rsidRPr="00CD44D6">
              <w:rPr>
                <w:rFonts w:cstheme="minorHAnsi"/>
                <w:sz w:val="21"/>
                <w:szCs w:val="21"/>
              </w:rPr>
              <w:t>la</w:t>
            </w:r>
            <w:proofErr w:type="gramEnd"/>
            <w:r w:rsidRPr="00CD44D6">
              <w:rPr>
                <w:rFonts w:cstheme="minorHAnsi"/>
                <w:sz w:val="21"/>
                <w:szCs w:val="21"/>
              </w:rPr>
              <w:t xml:space="preserve"> tipologia di progetto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DBA6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5FC6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FB0E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36E8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Non cumulabile con il punto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2E8F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FA58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</w:p>
        </w:tc>
      </w:tr>
      <w:tr w:rsidR="00EF0C6C" w:rsidRPr="00CD44D6" w14:paraId="2EE5F630" w14:textId="77777777" w:rsidTr="0094428E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9EB81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2a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9738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 xml:space="preserve">Altro Diploma di laurea non afferente </w:t>
            </w:r>
            <w:proofErr w:type="gramStart"/>
            <w:r w:rsidRPr="00CD44D6">
              <w:rPr>
                <w:rFonts w:cstheme="minorHAnsi"/>
                <w:sz w:val="21"/>
                <w:szCs w:val="21"/>
              </w:rPr>
              <w:t>la</w:t>
            </w:r>
            <w:proofErr w:type="gramEnd"/>
            <w:r w:rsidRPr="00CD44D6">
              <w:rPr>
                <w:rFonts w:cstheme="minorHAnsi"/>
                <w:sz w:val="21"/>
                <w:szCs w:val="21"/>
              </w:rPr>
              <w:t xml:space="preserve"> tipologia di progetto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13A4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3B51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69DD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24283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Non cumulativo con il punto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85EA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322E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</w:p>
        </w:tc>
      </w:tr>
      <w:tr w:rsidR="00EF0C6C" w:rsidRPr="00CD44D6" w14:paraId="6827CF6A" w14:textId="77777777" w:rsidTr="0094428E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635B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2b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84AF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 xml:space="preserve">Altro Diploma di laurea Triennale non afferente </w:t>
            </w:r>
            <w:proofErr w:type="gramStart"/>
            <w:r w:rsidRPr="00CD44D6">
              <w:rPr>
                <w:rFonts w:cstheme="minorHAnsi"/>
                <w:sz w:val="21"/>
                <w:szCs w:val="21"/>
              </w:rPr>
              <w:t>la</w:t>
            </w:r>
            <w:proofErr w:type="gramEnd"/>
            <w:r w:rsidRPr="00CD44D6">
              <w:rPr>
                <w:rFonts w:cstheme="minorHAnsi"/>
                <w:sz w:val="21"/>
                <w:szCs w:val="21"/>
              </w:rPr>
              <w:t xml:space="preserve"> tipologia di progetto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F341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01F8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5C96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C9FF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Non cumulativo con il punto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1DDE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AC82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</w:p>
        </w:tc>
      </w:tr>
      <w:tr w:rsidR="00EF0C6C" w:rsidRPr="00CD44D6" w14:paraId="2A48EF98" w14:textId="77777777" w:rsidTr="0094428E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0DB1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26A0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 xml:space="preserve">Altri titoli culturali afferenti </w:t>
            </w:r>
            <w:proofErr w:type="gramStart"/>
            <w:r w:rsidRPr="00CD44D6">
              <w:rPr>
                <w:rFonts w:cstheme="minorHAnsi"/>
                <w:sz w:val="21"/>
                <w:szCs w:val="21"/>
              </w:rPr>
              <w:t>la</w:t>
            </w:r>
            <w:proofErr w:type="gramEnd"/>
            <w:r w:rsidRPr="00CD44D6">
              <w:rPr>
                <w:rFonts w:cstheme="minorHAnsi"/>
                <w:sz w:val="21"/>
                <w:szCs w:val="21"/>
              </w:rPr>
              <w:t xml:space="preserve"> tipologia del progetto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DB479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5275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3DCD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0BF82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Max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B67D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D891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</w:p>
        </w:tc>
      </w:tr>
      <w:tr w:rsidR="00EF0C6C" w:rsidRPr="00CD44D6" w14:paraId="7279819E" w14:textId="77777777" w:rsidTr="0094428E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678B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lastRenderedPageBreak/>
              <w:t>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D2AB9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 xml:space="preserve">Altri titoli culturali non afferenti </w:t>
            </w:r>
            <w:proofErr w:type="gramStart"/>
            <w:r w:rsidRPr="00CD44D6">
              <w:rPr>
                <w:rFonts w:cstheme="minorHAnsi"/>
                <w:sz w:val="21"/>
                <w:szCs w:val="21"/>
              </w:rPr>
              <w:t>la</w:t>
            </w:r>
            <w:proofErr w:type="gramEnd"/>
            <w:r w:rsidRPr="00CD44D6">
              <w:rPr>
                <w:rFonts w:cstheme="minorHAnsi"/>
                <w:sz w:val="21"/>
                <w:szCs w:val="21"/>
              </w:rPr>
              <w:t xml:space="preserve"> tipologia del progetto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ABE9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E608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9953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C584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Max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33EB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857A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</w:p>
        </w:tc>
      </w:tr>
      <w:tr w:rsidR="00EF0C6C" w:rsidRPr="00CD44D6" w14:paraId="06CA4E10" w14:textId="77777777" w:rsidTr="0094428E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849B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5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120A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Certificazioni in campo informatico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DA68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ECDL</w:t>
            </w:r>
          </w:p>
          <w:p w14:paraId="31F99A47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6F1B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Altro</w:t>
            </w:r>
          </w:p>
          <w:p w14:paraId="58D34C6D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E7D6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C858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Max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BC5F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71A2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</w:p>
        </w:tc>
      </w:tr>
      <w:tr w:rsidR="00EF0C6C" w:rsidRPr="00CD44D6" w14:paraId="73AAC645" w14:textId="77777777" w:rsidTr="0094428E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792E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AA7D" w14:textId="66685364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Pubblicazioni afferent</w:t>
            </w:r>
            <w:r w:rsidR="0092125E">
              <w:rPr>
                <w:rFonts w:cstheme="minorHAnsi"/>
                <w:sz w:val="21"/>
                <w:szCs w:val="21"/>
              </w:rPr>
              <w:t>i</w:t>
            </w:r>
            <w:r w:rsidRPr="00CD44D6">
              <w:rPr>
                <w:rFonts w:cstheme="minorHAnsi"/>
                <w:sz w:val="21"/>
                <w:szCs w:val="21"/>
              </w:rPr>
              <w:t xml:space="preserve"> </w:t>
            </w:r>
            <w:proofErr w:type="gramStart"/>
            <w:r w:rsidRPr="00CD44D6">
              <w:rPr>
                <w:rFonts w:cstheme="minorHAnsi"/>
                <w:sz w:val="21"/>
                <w:szCs w:val="21"/>
              </w:rPr>
              <w:t>la</w:t>
            </w:r>
            <w:proofErr w:type="gramEnd"/>
            <w:r w:rsidRPr="00CD44D6">
              <w:rPr>
                <w:rFonts w:cstheme="minorHAnsi"/>
                <w:sz w:val="21"/>
                <w:szCs w:val="21"/>
              </w:rPr>
              <w:t xml:space="preserve"> tipologia del progetto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298B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Libri</w:t>
            </w:r>
          </w:p>
          <w:p w14:paraId="5D1D92CF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FCD2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Articoli</w:t>
            </w:r>
          </w:p>
          <w:p w14:paraId="5F10D429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1ADD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Software</w:t>
            </w:r>
          </w:p>
          <w:p w14:paraId="031B4E54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AF47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Max 10</w:t>
            </w:r>
          </w:p>
          <w:p w14:paraId="01890A92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2A02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2D39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</w:p>
        </w:tc>
      </w:tr>
      <w:tr w:rsidR="00EF0C6C" w:rsidRPr="00CD44D6" w14:paraId="3F0183C5" w14:textId="77777777" w:rsidTr="0094428E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3F92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C3A5" w14:textId="77777777" w:rsidR="00EF0C6C" w:rsidRPr="00CD44D6" w:rsidRDefault="00EF0C6C">
            <w:pPr>
              <w:spacing w:after="0"/>
              <w:rPr>
                <w:rFonts w:cstheme="minorHAnsi"/>
                <w:b/>
                <w:sz w:val="21"/>
                <w:szCs w:val="21"/>
              </w:rPr>
            </w:pPr>
            <w:r w:rsidRPr="00CD44D6">
              <w:rPr>
                <w:rFonts w:cstheme="minorHAnsi"/>
                <w:b/>
                <w:sz w:val="21"/>
                <w:szCs w:val="21"/>
              </w:rPr>
              <w:t>Totale</w:t>
            </w:r>
          </w:p>
          <w:p w14:paraId="6E32514D" w14:textId="77777777" w:rsidR="00EF0C6C" w:rsidRPr="00CD44D6" w:rsidRDefault="00EF0C6C">
            <w:pPr>
              <w:spacing w:after="0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F84D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693B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CC4E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BE4D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7461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7000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</w:p>
        </w:tc>
      </w:tr>
    </w:tbl>
    <w:p w14:paraId="58432BBD" w14:textId="77777777" w:rsidR="00EF0C6C" w:rsidRPr="00CD44D6" w:rsidRDefault="00EF0C6C" w:rsidP="0094428E">
      <w:pPr>
        <w:spacing w:after="0"/>
        <w:rPr>
          <w:rFonts w:cstheme="minorHAnsi"/>
          <w:b/>
          <w:color w:val="000000"/>
          <w:sz w:val="21"/>
          <w:szCs w:val="21"/>
          <w:shd w:val="clear" w:color="auto" w:fill="FFFFFF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69"/>
        <w:gridCol w:w="1134"/>
        <w:gridCol w:w="2127"/>
        <w:gridCol w:w="2269"/>
        <w:gridCol w:w="1844"/>
      </w:tblGrid>
      <w:tr w:rsidR="00EF0C6C" w:rsidRPr="00CD44D6" w14:paraId="174C1C7F" w14:textId="77777777" w:rsidTr="00EF0C6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521D" w14:textId="77777777" w:rsidR="00EF0C6C" w:rsidRPr="00CD44D6" w:rsidRDefault="00EF0C6C">
            <w:pPr>
              <w:spacing w:after="0"/>
              <w:jc w:val="center"/>
              <w:rPr>
                <w:rFonts w:eastAsia="Cambria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04B1" w14:textId="77777777" w:rsidR="00EF0C6C" w:rsidRPr="00CD44D6" w:rsidRDefault="00EF0C6C">
            <w:pPr>
              <w:spacing w:after="0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CD44D6">
              <w:rPr>
                <w:rFonts w:cstheme="minorHAnsi"/>
                <w:b/>
                <w:sz w:val="21"/>
                <w:szCs w:val="21"/>
              </w:rPr>
              <w:t>Esperienze lavorative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6D231" w14:textId="77777777" w:rsidR="00EF0C6C" w:rsidRPr="00CD44D6" w:rsidRDefault="00EF0C6C">
            <w:pPr>
              <w:spacing w:after="0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CD44D6">
              <w:rPr>
                <w:rFonts w:cstheme="minorHAnsi"/>
                <w:b/>
                <w:sz w:val="21"/>
                <w:szCs w:val="21"/>
              </w:rPr>
              <w:t>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7E1D" w14:textId="77777777" w:rsidR="00EF0C6C" w:rsidRPr="00CD44D6" w:rsidRDefault="00EF0C6C">
            <w:pPr>
              <w:spacing w:after="0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CD44D6">
              <w:rPr>
                <w:rFonts w:cstheme="minorHAnsi"/>
                <w:b/>
                <w:sz w:val="21"/>
                <w:szCs w:val="21"/>
              </w:rPr>
              <w:t>NOTE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EFFB" w14:textId="77777777" w:rsidR="00EF0C6C" w:rsidRPr="00CD44D6" w:rsidRDefault="00EF0C6C">
            <w:pPr>
              <w:spacing w:after="0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CD44D6">
              <w:rPr>
                <w:rFonts w:cstheme="minorHAnsi"/>
                <w:b/>
                <w:sz w:val="21"/>
                <w:szCs w:val="21"/>
              </w:rPr>
              <w:t>A CURA DELL'INTERESSATO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5B08" w14:textId="7CE046CA" w:rsidR="00EF0C6C" w:rsidRPr="00CD44D6" w:rsidRDefault="00EF0C6C">
            <w:pPr>
              <w:spacing w:after="0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CD44D6">
              <w:rPr>
                <w:rFonts w:cstheme="minorHAnsi"/>
                <w:b/>
                <w:sz w:val="21"/>
                <w:szCs w:val="21"/>
              </w:rPr>
              <w:t xml:space="preserve">A CURA </w:t>
            </w:r>
            <w:r w:rsidR="00CD44D6" w:rsidRPr="00CD44D6">
              <w:rPr>
                <w:rFonts w:cstheme="minorHAnsi"/>
                <w:b/>
                <w:sz w:val="21"/>
                <w:szCs w:val="21"/>
              </w:rPr>
              <w:t>DEL DS/</w:t>
            </w:r>
            <w:r w:rsidRPr="00CD44D6">
              <w:rPr>
                <w:rFonts w:cstheme="minorHAnsi"/>
                <w:b/>
                <w:sz w:val="21"/>
                <w:szCs w:val="21"/>
              </w:rPr>
              <w:t>DELLA COMMISSIONE</w:t>
            </w:r>
          </w:p>
        </w:tc>
      </w:tr>
      <w:tr w:rsidR="00EF0C6C" w:rsidRPr="00CD44D6" w14:paraId="06597088" w14:textId="77777777" w:rsidTr="00EF0C6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FEC4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7BC0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Anzianità di servizio di ruolo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205C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3852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Per ogni anno di servizio</w:t>
            </w:r>
          </w:p>
          <w:p w14:paraId="020285E6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Max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6F72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264F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</w:p>
        </w:tc>
      </w:tr>
      <w:tr w:rsidR="00EF0C6C" w:rsidRPr="00CD44D6" w14:paraId="5FE1ECD9" w14:textId="77777777" w:rsidTr="00EF0C6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BDFD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6FAB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Anzianità di servizio non di ruolo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EE61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0,75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D170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Per ogni anno di servizio</w:t>
            </w:r>
          </w:p>
          <w:p w14:paraId="203F7322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Max 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90BB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31F3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</w:p>
        </w:tc>
      </w:tr>
      <w:tr w:rsidR="00EF0C6C" w:rsidRPr="00CD44D6" w14:paraId="47E064CA" w14:textId="77777777" w:rsidTr="00EF0C6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3C29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F059" w14:textId="068BF366" w:rsidR="00EF0C6C" w:rsidRPr="00CD44D6" w:rsidRDefault="00EF0C6C" w:rsidP="00267CF7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 xml:space="preserve">Esperienza di </w:t>
            </w:r>
            <w:r w:rsidR="00267CF7" w:rsidRPr="00CD44D6">
              <w:rPr>
                <w:rFonts w:cstheme="minorHAnsi"/>
                <w:sz w:val="21"/>
                <w:szCs w:val="21"/>
              </w:rPr>
              <w:t>ESPERTO</w:t>
            </w:r>
            <w:r w:rsidRPr="00CD44D6">
              <w:rPr>
                <w:rFonts w:cstheme="minorHAnsi"/>
                <w:sz w:val="21"/>
                <w:szCs w:val="21"/>
              </w:rPr>
              <w:t xml:space="preserve"> in corsi afferenti </w:t>
            </w:r>
            <w:proofErr w:type="gramStart"/>
            <w:r w:rsidRPr="00CD44D6">
              <w:rPr>
                <w:rFonts w:cstheme="minorHAnsi"/>
                <w:sz w:val="21"/>
                <w:szCs w:val="21"/>
              </w:rPr>
              <w:t>la</w:t>
            </w:r>
            <w:proofErr w:type="gramEnd"/>
            <w:r w:rsidRPr="00CD44D6">
              <w:rPr>
                <w:rFonts w:cstheme="minorHAnsi"/>
                <w:sz w:val="21"/>
                <w:szCs w:val="21"/>
              </w:rPr>
              <w:t xml:space="preserve"> tipologia del progetto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95F20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0B77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Per ogni corso della durata minima di 20h</w:t>
            </w:r>
          </w:p>
          <w:p w14:paraId="738BC0F3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Max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199F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BF9A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</w:p>
        </w:tc>
      </w:tr>
      <w:tr w:rsidR="00EF0C6C" w:rsidRPr="00CD44D6" w14:paraId="522B30B3" w14:textId="77777777" w:rsidTr="00EF0C6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7E51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5903E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 xml:space="preserve">Esperienza di tutor in corsi non afferenti </w:t>
            </w:r>
            <w:proofErr w:type="gramStart"/>
            <w:r w:rsidRPr="00CD44D6">
              <w:rPr>
                <w:rFonts w:cstheme="minorHAnsi"/>
                <w:sz w:val="21"/>
                <w:szCs w:val="21"/>
              </w:rPr>
              <w:t>la</w:t>
            </w:r>
            <w:proofErr w:type="gramEnd"/>
            <w:r w:rsidRPr="00CD44D6">
              <w:rPr>
                <w:rFonts w:cstheme="minorHAnsi"/>
                <w:sz w:val="21"/>
                <w:szCs w:val="21"/>
              </w:rPr>
              <w:t xml:space="preserve"> tipologia del progetto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5172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61B9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Per ogni corso della durata minima di 20h</w:t>
            </w:r>
          </w:p>
          <w:p w14:paraId="24E1D1D9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Max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2AEE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AFAC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</w:p>
        </w:tc>
      </w:tr>
      <w:tr w:rsidR="00EF0C6C" w:rsidRPr="00CD44D6" w14:paraId="1EABA8B4" w14:textId="77777777" w:rsidTr="00EF0C6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2D59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A5DF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 xml:space="preserve">Esperienza di Direzione /docenza in corsi afferenti </w:t>
            </w:r>
            <w:proofErr w:type="gramStart"/>
            <w:r w:rsidRPr="00CD44D6">
              <w:rPr>
                <w:rFonts w:cstheme="minorHAnsi"/>
                <w:sz w:val="21"/>
                <w:szCs w:val="21"/>
              </w:rPr>
              <w:t>la</w:t>
            </w:r>
            <w:proofErr w:type="gramEnd"/>
            <w:r w:rsidRPr="00CD44D6">
              <w:rPr>
                <w:rFonts w:cstheme="minorHAnsi"/>
                <w:sz w:val="21"/>
                <w:szCs w:val="21"/>
              </w:rPr>
              <w:t xml:space="preserve"> tipologia del progetto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1D1F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288C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Per ogni corso della durata minima di 20h</w:t>
            </w:r>
          </w:p>
          <w:p w14:paraId="387A471F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Max 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35F2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5BE9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</w:p>
        </w:tc>
      </w:tr>
      <w:tr w:rsidR="00EF0C6C" w:rsidRPr="00CD44D6" w14:paraId="6572D6EC" w14:textId="77777777" w:rsidTr="00EF0C6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B790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F5AB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 xml:space="preserve">Esperienza di Direzione /docenza in corsi non afferenti </w:t>
            </w:r>
            <w:proofErr w:type="gramStart"/>
            <w:r w:rsidRPr="00CD44D6">
              <w:rPr>
                <w:rFonts w:cstheme="minorHAnsi"/>
                <w:sz w:val="21"/>
                <w:szCs w:val="21"/>
              </w:rPr>
              <w:t>la</w:t>
            </w:r>
            <w:proofErr w:type="gramEnd"/>
            <w:r w:rsidRPr="00CD44D6">
              <w:rPr>
                <w:rFonts w:cstheme="minorHAnsi"/>
                <w:sz w:val="21"/>
                <w:szCs w:val="21"/>
              </w:rPr>
              <w:t xml:space="preserve"> tipologia del progetto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593D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7B3C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Per ogni corso della durata minima di 20h</w:t>
            </w:r>
          </w:p>
          <w:p w14:paraId="2FEE933A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Max 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D728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177D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</w:p>
        </w:tc>
      </w:tr>
      <w:tr w:rsidR="00EF0C6C" w:rsidRPr="00CD44D6" w14:paraId="5E5380E5" w14:textId="77777777" w:rsidTr="00EF0C6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04A3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A014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Partecipazione a corsi di aggiornamento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0851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0,20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7EF3C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  <w:r w:rsidRPr="00CD44D6">
              <w:rPr>
                <w:rFonts w:cstheme="minorHAnsi"/>
                <w:sz w:val="21"/>
                <w:szCs w:val="21"/>
              </w:rPr>
              <w:t>Per ogni CFU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822D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C6BA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</w:p>
        </w:tc>
      </w:tr>
      <w:tr w:rsidR="00EF0C6C" w:rsidRPr="00CD44D6" w14:paraId="55E34160" w14:textId="77777777" w:rsidTr="00EF0C6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BB4A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E784" w14:textId="77777777" w:rsidR="00EF0C6C" w:rsidRPr="00CD44D6" w:rsidRDefault="00EF0C6C">
            <w:pPr>
              <w:spacing w:after="0"/>
              <w:rPr>
                <w:rFonts w:cstheme="minorHAnsi"/>
                <w:b/>
                <w:sz w:val="21"/>
                <w:szCs w:val="21"/>
              </w:rPr>
            </w:pPr>
            <w:r w:rsidRPr="00CD44D6">
              <w:rPr>
                <w:rFonts w:cstheme="minorHAnsi"/>
                <w:b/>
                <w:sz w:val="21"/>
                <w:szCs w:val="21"/>
              </w:rPr>
              <w:t>Totale</w:t>
            </w:r>
          </w:p>
          <w:p w14:paraId="50EB806E" w14:textId="77777777" w:rsidR="00EF0C6C" w:rsidRPr="00CD44D6" w:rsidRDefault="00EF0C6C">
            <w:pPr>
              <w:spacing w:after="0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CEC1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B74D" w14:textId="77777777" w:rsidR="00EF0C6C" w:rsidRPr="00CD44D6" w:rsidRDefault="00EF0C6C">
            <w:pPr>
              <w:spacing w:after="0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E21B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1D8B" w14:textId="77777777" w:rsidR="00EF0C6C" w:rsidRPr="00CD44D6" w:rsidRDefault="00EF0C6C">
            <w:pPr>
              <w:spacing w:after="0"/>
              <w:rPr>
                <w:rFonts w:cstheme="minorHAnsi"/>
                <w:sz w:val="21"/>
                <w:szCs w:val="21"/>
              </w:rPr>
            </w:pPr>
          </w:p>
        </w:tc>
      </w:tr>
    </w:tbl>
    <w:p w14:paraId="745F4BC8" w14:textId="77777777" w:rsidR="00793027" w:rsidRPr="00CD44D6" w:rsidRDefault="00793027" w:rsidP="005E4B58">
      <w:pPr>
        <w:pStyle w:val="Titolo2"/>
        <w:rPr>
          <w:rFonts w:asciiTheme="minorHAnsi" w:hAnsiTheme="minorHAnsi" w:cstheme="minorHAnsi"/>
          <w:sz w:val="21"/>
          <w:szCs w:val="21"/>
        </w:rPr>
      </w:pPr>
    </w:p>
    <w:sectPr w:rsidR="00793027" w:rsidRPr="00CD44D6" w:rsidSect="001C39ED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797BF" w14:textId="77777777" w:rsidR="00B5688C" w:rsidRDefault="00B5688C" w:rsidP="000935BF">
      <w:pPr>
        <w:spacing w:after="0" w:line="240" w:lineRule="auto"/>
      </w:pPr>
      <w:r>
        <w:separator/>
      </w:r>
    </w:p>
  </w:endnote>
  <w:endnote w:type="continuationSeparator" w:id="0">
    <w:p w14:paraId="3C538954" w14:textId="77777777" w:rsidR="00B5688C" w:rsidRDefault="00B5688C" w:rsidP="00093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80403030109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4D74E" w14:textId="77777777" w:rsidR="00B5688C" w:rsidRDefault="00B5688C" w:rsidP="000935BF">
      <w:pPr>
        <w:spacing w:after="0" w:line="240" w:lineRule="auto"/>
      </w:pPr>
      <w:r>
        <w:separator/>
      </w:r>
    </w:p>
  </w:footnote>
  <w:footnote w:type="continuationSeparator" w:id="0">
    <w:p w14:paraId="69E7C34A" w14:textId="77777777" w:rsidR="00B5688C" w:rsidRDefault="00B5688C" w:rsidP="00093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A21CA"/>
    <w:multiLevelType w:val="hybridMultilevel"/>
    <w:tmpl w:val="19C61C2A"/>
    <w:lvl w:ilvl="0" w:tplc="CB003B52">
      <w:numFmt w:val="bullet"/>
      <w:lvlText w:val="-"/>
      <w:lvlJc w:val="left"/>
      <w:pPr>
        <w:ind w:left="33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0A48ABE6">
      <w:numFmt w:val="bullet"/>
      <w:lvlText w:val="•"/>
      <w:lvlJc w:val="left"/>
      <w:pPr>
        <w:ind w:left="1349" w:hanging="116"/>
      </w:pPr>
      <w:rPr>
        <w:lang w:val="it-IT" w:eastAsia="en-US" w:bidi="ar-SA"/>
      </w:rPr>
    </w:lvl>
    <w:lvl w:ilvl="2" w:tplc="440C1084">
      <w:numFmt w:val="bullet"/>
      <w:lvlText w:val="•"/>
      <w:lvlJc w:val="left"/>
      <w:pPr>
        <w:ind w:left="2359" w:hanging="116"/>
      </w:pPr>
      <w:rPr>
        <w:lang w:val="it-IT" w:eastAsia="en-US" w:bidi="ar-SA"/>
      </w:rPr>
    </w:lvl>
    <w:lvl w:ilvl="3" w:tplc="DB9809C4">
      <w:numFmt w:val="bullet"/>
      <w:lvlText w:val="•"/>
      <w:lvlJc w:val="left"/>
      <w:pPr>
        <w:ind w:left="3369" w:hanging="116"/>
      </w:pPr>
      <w:rPr>
        <w:lang w:val="it-IT" w:eastAsia="en-US" w:bidi="ar-SA"/>
      </w:rPr>
    </w:lvl>
    <w:lvl w:ilvl="4" w:tplc="0B7ABCBE">
      <w:numFmt w:val="bullet"/>
      <w:lvlText w:val="•"/>
      <w:lvlJc w:val="left"/>
      <w:pPr>
        <w:ind w:left="4379" w:hanging="116"/>
      </w:pPr>
      <w:rPr>
        <w:lang w:val="it-IT" w:eastAsia="en-US" w:bidi="ar-SA"/>
      </w:rPr>
    </w:lvl>
    <w:lvl w:ilvl="5" w:tplc="5CD867F2">
      <w:numFmt w:val="bullet"/>
      <w:lvlText w:val="•"/>
      <w:lvlJc w:val="left"/>
      <w:pPr>
        <w:ind w:left="5389" w:hanging="116"/>
      </w:pPr>
      <w:rPr>
        <w:lang w:val="it-IT" w:eastAsia="en-US" w:bidi="ar-SA"/>
      </w:rPr>
    </w:lvl>
    <w:lvl w:ilvl="6" w:tplc="21761C20">
      <w:numFmt w:val="bullet"/>
      <w:lvlText w:val="•"/>
      <w:lvlJc w:val="left"/>
      <w:pPr>
        <w:ind w:left="6399" w:hanging="116"/>
      </w:pPr>
      <w:rPr>
        <w:lang w:val="it-IT" w:eastAsia="en-US" w:bidi="ar-SA"/>
      </w:rPr>
    </w:lvl>
    <w:lvl w:ilvl="7" w:tplc="431E2E54">
      <w:numFmt w:val="bullet"/>
      <w:lvlText w:val="•"/>
      <w:lvlJc w:val="left"/>
      <w:pPr>
        <w:ind w:left="7409" w:hanging="116"/>
      </w:pPr>
      <w:rPr>
        <w:lang w:val="it-IT" w:eastAsia="en-US" w:bidi="ar-SA"/>
      </w:rPr>
    </w:lvl>
    <w:lvl w:ilvl="8" w:tplc="C12A15D6">
      <w:numFmt w:val="bullet"/>
      <w:lvlText w:val="•"/>
      <w:lvlJc w:val="left"/>
      <w:pPr>
        <w:ind w:left="8419" w:hanging="116"/>
      </w:pPr>
      <w:rPr>
        <w:lang w:val="it-IT" w:eastAsia="en-US" w:bidi="ar-SA"/>
      </w:rPr>
    </w:lvl>
  </w:abstractNum>
  <w:abstractNum w:abstractNumId="1" w15:restartNumberingAfterBreak="0">
    <w:nsid w:val="6764385E"/>
    <w:multiLevelType w:val="hybridMultilevel"/>
    <w:tmpl w:val="4CB8A3D2"/>
    <w:lvl w:ilvl="0" w:tplc="2056F112">
      <w:numFmt w:val="bullet"/>
      <w:lvlText w:val="•"/>
      <w:lvlJc w:val="left"/>
      <w:pPr>
        <w:ind w:left="222" w:hanging="118"/>
      </w:pPr>
      <w:rPr>
        <w:w w:val="99"/>
        <w:lang w:val="it-IT" w:eastAsia="en-US" w:bidi="ar-SA"/>
      </w:rPr>
    </w:lvl>
    <w:lvl w:ilvl="1" w:tplc="F058FBF0">
      <w:numFmt w:val="bullet"/>
      <w:lvlText w:val="•"/>
      <w:lvlJc w:val="left"/>
      <w:pPr>
        <w:ind w:left="1241" w:hanging="118"/>
      </w:pPr>
      <w:rPr>
        <w:lang w:val="it-IT" w:eastAsia="en-US" w:bidi="ar-SA"/>
      </w:rPr>
    </w:lvl>
    <w:lvl w:ilvl="2" w:tplc="CCA0B27E">
      <w:numFmt w:val="bullet"/>
      <w:lvlText w:val="•"/>
      <w:lvlJc w:val="left"/>
      <w:pPr>
        <w:ind w:left="2263" w:hanging="118"/>
      </w:pPr>
      <w:rPr>
        <w:lang w:val="it-IT" w:eastAsia="en-US" w:bidi="ar-SA"/>
      </w:rPr>
    </w:lvl>
    <w:lvl w:ilvl="3" w:tplc="1FEC0DF4">
      <w:numFmt w:val="bullet"/>
      <w:lvlText w:val="•"/>
      <w:lvlJc w:val="left"/>
      <w:pPr>
        <w:ind w:left="3285" w:hanging="118"/>
      </w:pPr>
      <w:rPr>
        <w:lang w:val="it-IT" w:eastAsia="en-US" w:bidi="ar-SA"/>
      </w:rPr>
    </w:lvl>
    <w:lvl w:ilvl="4" w:tplc="C9DEE35A">
      <w:numFmt w:val="bullet"/>
      <w:lvlText w:val="•"/>
      <w:lvlJc w:val="left"/>
      <w:pPr>
        <w:ind w:left="4307" w:hanging="118"/>
      </w:pPr>
      <w:rPr>
        <w:lang w:val="it-IT" w:eastAsia="en-US" w:bidi="ar-SA"/>
      </w:rPr>
    </w:lvl>
    <w:lvl w:ilvl="5" w:tplc="76CAB2F8">
      <w:numFmt w:val="bullet"/>
      <w:lvlText w:val="•"/>
      <w:lvlJc w:val="left"/>
      <w:pPr>
        <w:ind w:left="5329" w:hanging="118"/>
      </w:pPr>
      <w:rPr>
        <w:lang w:val="it-IT" w:eastAsia="en-US" w:bidi="ar-SA"/>
      </w:rPr>
    </w:lvl>
    <w:lvl w:ilvl="6" w:tplc="80745D74">
      <w:numFmt w:val="bullet"/>
      <w:lvlText w:val="•"/>
      <w:lvlJc w:val="left"/>
      <w:pPr>
        <w:ind w:left="6351" w:hanging="118"/>
      </w:pPr>
      <w:rPr>
        <w:lang w:val="it-IT" w:eastAsia="en-US" w:bidi="ar-SA"/>
      </w:rPr>
    </w:lvl>
    <w:lvl w:ilvl="7" w:tplc="9DD449BA">
      <w:numFmt w:val="bullet"/>
      <w:lvlText w:val="•"/>
      <w:lvlJc w:val="left"/>
      <w:pPr>
        <w:ind w:left="7373" w:hanging="118"/>
      </w:pPr>
      <w:rPr>
        <w:lang w:val="it-IT" w:eastAsia="en-US" w:bidi="ar-SA"/>
      </w:rPr>
    </w:lvl>
    <w:lvl w:ilvl="8" w:tplc="DA34AB14">
      <w:numFmt w:val="bullet"/>
      <w:lvlText w:val="•"/>
      <w:lvlJc w:val="left"/>
      <w:pPr>
        <w:ind w:left="8395" w:hanging="118"/>
      </w:pPr>
      <w:rPr>
        <w:lang w:val="it-IT" w:eastAsia="en-US" w:bidi="ar-SA"/>
      </w:rPr>
    </w:lvl>
  </w:abstractNum>
  <w:abstractNum w:abstractNumId="2" w15:restartNumberingAfterBreak="0">
    <w:nsid w:val="78827772"/>
    <w:multiLevelType w:val="hybridMultilevel"/>
    <w:tmpl w:val="31700BBC"/>
    <w:lvl w:ilvl="0" w:tplc="89340E8C">
      <w:start w:val="1"/>
      <w:numFmt w:val="decimal"/>
      <w:lvlText w:val="%1."/>
      <w:lvlJc w:val="left"/>
      <w:pPr>
        <w:ind w:left="423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53323CA0">
      <w:numFmt w:val="bullet"/>
      <w:lvlText w:val="•"/>
      <w:lvlJc w:val="left"/>
      <w:pPr>
        <w:ind w:left="1421" w:hanging="201"/>
      </w:pPr>
      <w:rPr>
        <w:lang w:val="it-IT" w:eastAsia="en-US" w:bidi="ar-SA"/>
      </w:rPr>
    </w:lvl>
    <w:lvl w:ilvl="2" w:tplc="1A1287BC">
      <w:numFmt w:val="bullet"/>
      <w:lvlText w:val="•"/>
      <w:lvlJc w:val="left"/>
      <w:pPr>
        <w:ind w:left="2423" w:hanging="201"/>
      </w:pPr>
      <w:rPr>
        <w:lang w:val="it-IT" w:eastAsia="en-US" w:bidi="ar-SA"/>
      </w:rPr>
    </w:lvl>
    <w:lvl w:ilvl="3" w:tplc="B412B284">
      <w:numFmt w:val="bullet"/>
      <w:lvlText w:val="•"/>
      <w:lvlJc w:val="left"/>
      <w:pPr>
        <w:ind w:left="3425" w:hanging="201"/>
      </w:pPr>
      <w:rPr>
        <w:lang w:val="it-IT" w:eastAsia="en-US" w:bidi="ar-SA"/>
      </w:rPr>
    </w:lvl>
    <w:lvl w:ilvl="4" w:tplc="0F0A676C">
      <w:numFmt w:val="bullet"/>
      <w:lvlText w:val="•"/>
      <w:lvlJc w:val="left"/>
      <w:pPr>
        <w:ind w:left="4427" w:hanging="201"/>
      </w:pPr>
      <w:rPr>
        <w:lang w:val="it-IT" w:eastAsia="en-US" w:bidi="ar-SA"/>
      </w:rPr>
    </w:lvl>
    <w:lvl w:ilvl="5" w:tplc="30CC4FB8">
      <w:numFmt w:val="bullet"/>
      <w:lvlText w:val="•"/>
      <w:lvlJc w:val="left"/>
      <w:pPr>
        <w:ind w:left="5429" w:hanging="201"/>
      </w:pPr>
      <w:rPr>
        <w:lang w:val="it-IT" w:eastAsia="en-US" w:bidi="ar-SA"/>
      </w:rPr>
    </w:lvl>
    <w:lvl w:ilvl="6" w:tplc="CFEE6FE6">
      <w:numFmt w:val="bullet"/>
      <w:lvlText w:val="•"/>
      <w:lvlJc w:val="left"/>
      <w:pPr>
        <w:ind w:left="6431" w:hanging="201"/>
      </w:pPr>
      <w:rPr>
        <w:lang w:val="it-IT" w:eastAsia="en-US" w:bidi="ar-SA"/>
      </w:rPr>
    </w:lvl>
    <w:lvl w:ilvl="7" w:tplc="373429CC">
      <w:numFmt w:val="bullet"/>
      <w:lvlText w:val="•"/>
      <w:lvlJc w:val="left"/>
      <w:pPr>
        <w:ind w:left="7433" w:hanging="201"/>
      </w:pPr>
      <w:rPr>
        <w:lang w:val="it-IT" w:eastAsia="en-US" w:bidi="ar-SA"/>
      </w:rPr>
    </w:lvl>
    <w:lvl w:ilvl="8" w:tplc="FE606740">
      <w:numFmt w:val="bullet"/>
      <w:lvlText w:val="•"/>
      <w:lvlJc w:val="left"/>
      <w:pPr>
        <w:ind w:left="8435" w:hanging="201"/>
      </w:pPr>
      <w:rPr>
        <w:lang w:val="it-IT" w:eastAsia="en-US" w:bidi="ar-SA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B58"/>
    <w:rsid w:val="000935BF"/>
    <w:rsid w:val="00125C8A"/>
    <w:rsid w:val="001771A6"/>
    <w:rsid w:val="001C39ED"/>
    <w:rsid w:val="00267CF7"/>
    <w:rsid w:val="00303620"/>
    <w:rsid w:val="00392693"/>
    <w:rsid w:val="004A451A"/>
    <w:rsid w:val="005C5658"/>
    <w:rsid w:val="005D632E"/>
    <w:rsid w:val="005E4B58"/>
    <w:rsid w:val="00665853"/>
    <w:rsid w:val="006858A7"/>
    <w:rsid w:val="00687DEE"/>
    <w:rsid w:val="006A3283"/>
    <w:rsid w:val="00793027"/>
    <w:rsid w:val="007F57BC"/>
    <w:rsid w:val="0084151A"/>
    <w:rsid w:val="008C534D"/>
    <w:rsid w:val="008C7DBC"/>
    <w:rsid w:val="0092125E"/>
    <w:rsid w:val="0094428E"/>
    <w:rsid w:val="00967055"/>
    <w:rsid w:val="00A47B80"/>
    <w:rsid w:val="00B5688C"/>
    <w:rsid w:val="00BE1AB7"/>
    <w:rsid w:val="00CD44D6"/>
    <w:rsid w:val="00D511D3"/>
    <w:rsid w:val="00D75F5A"/>
    <w:rsid w:val="00D7712A"/>
    <w:rsid w:val="00DE3336"/>
    <w:rsid w:val="00E63DCB"/>
    <w:rsid w:val="00EA26E0"/>
    <w:rsid w:val="00EF0C6C"/>
    <w:rsid w:val="00F3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1920"/>
  <w15:chartTrackingRefBased/>
  <w15:docId w15:val="{319AF34F-C0F1-4BAC-AF22-A0D116D6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4B58"/>
    <w:pPr>
      <w:spacing w:after="200" w:line="276" w:lineRule="auto"/>
    </w:pPr>
    <w:rPr>
      <w:rFonts w:eastAsiaTheme="minorEastAsia"/>
      <w:lang w:eastAsia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5E4B58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5F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E4B58"/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5E4B58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E4B58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5F5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D75F5A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935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35BF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35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35BF"/>
    <w:rPr>
      <w:rFonts w:eastAsiaTheme="minorEastAsia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4A451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4A451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C565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77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C8BY007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s://www.icleonesinigaglia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IC8BY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Sabrina Marino</cp:lastModifiedBy>
  <cp:revision>2</cp:revision>
  <dcterms:created xsi:type="dcterms:W3CDTF">2022-03-15T15:13:00Z</dcterms:created>
  <dcterms:modified xsi:type="dcterms:W3CDTF">2022-03-15T15:13:00Z</dcterms:modified>
</cp:coreProperties>
</file>